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CA" w:rsidRPr="007D10CA" w:rsidRDefault="007D10CA" w:rsidP="007D10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7D10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Základní škola speciální a Praktická škola Litvínov, Šafaříkova 991,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o</w:t>
      </w:r>
      <w:r w:rsidRPr="007D10C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kr. Most</w:t>
      </w:r>
    </w:p>
    <w:p w:rsidR="007D10CA" w:rsidRDefault="007D10CA" w:rsidP="007D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F1CD6" w:rsidRDefault="007D10CA" w:rsidP="004E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D1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Záložka do knihy spojuje školy2019</w:t>
      </w:r>
    </w:p>
    <w:p w:rsidR="004E4E0F" w:rsidRPr="008F1CD6" w:rsidRDefault="007D10CA" w:rsidP="004E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8F1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4E4E0F" w:rsidRPr="008F1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:rsidR="007D10CA" w:rsidRDefault="007D10CA" w:rsidP="004E4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D1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>List za listem – baví mě číst</w:t>
      </w:r>
      <w:r w:rsidRPr="007D10C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8F1CD6" w:rsidRPr="008F1CD6" w:rsidRDefault="008F1CD6" w:rsidP="004E4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7D10CA" w:rsidRPr="008F1CD6" w:rsidRDefault="007D10CA" w:rsidP="007D1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7D10CA" w:rsidRDefault="007D10CA" w:rsidP="007D1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D10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Zhodnocení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21000D" w:rsidRPr="004E4E0F" w:rsidRDefault="0021000D" w:rsidP="008F1CD6">
      <w:pPr>
        <w:rPr>
          <w:rFonts w:ascii="Times New Roman" w:hAnsi="Times New Roman" w:cs="Times New Roman"/>
          <w:sz w:val="24"/>
          <w:szCs w:val="24"/>
        </w:rPr>
      </w:pPr>
    </w:p>
    <w:p w:rsidR="007D10CA" w:rsidRPr="004E4E0F" w:rsidRDefault="007D10CA" w:rsidP="008F1CD6">
      <w:pPr>
        <w:rPr>
          <w:rFonts w:ascii="Times New Roman" w:hAnsi="Times New Roman" w:cs="Times New Roman"/>
          <w:sz w:val="24"/>
          <w:szCs w:val="24"/>
        </w:rPr>
      </w:pPr>
      <w:r w:rsidRPr="004E4E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letošním roce nám jako partnerská škola byla přidělena </w:t>
      </w:r>
      <w:proofErr w:type="spellStart"/>
      <w:r w:rsidRPr="004E4E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Špeciálna</w:t>
      </w:r>
      <w:proofErr w:type="spellEnd"/>
      <w:r w:rsidRPr="004E4E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základná škola </w:t>
      </w:r>
      <w:proofErr w:type="spellStart"/>
      <w:r w:rsidRPr="004E4E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Internátna</w:t>
      </w:r>
      <w:proofErr w:type="spellEnd"/>
      <w:r w:rsidRPr="004E4E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 Kremnici. Tato škola je </w:t>
      </w:r>
      <w:r w:rsidRPr="004E4E0F">
        <w:rPr>
          <w:rFonts w:ascii="Times New Roman" w:hAnsi="Times New Roman" w:cs="Times New Roman"/>
          <w:sz w:val="24"/>
          <w:szCs w:val="24"/>
        </w:rPr>
        <w:t>podobného zaměření</w:t>
      </w:r>
      <w:r w:rsidRPr="004E4E0F">
        <w:rPr>
          <w:rFonts w:ascii="Times New Roman" w:hAnsi="Times New Roman" w:cs="Times New Roman"/>
          <w:sz w:val="24"/>
          <w:szCs w:val="24"/>
        </w:rPr>
        <w:t xml:space="preserve"> i </w:t>
      </w:r>
      <w:r w:rsidRPr="004E4E0F">
        <w:rPr>
          <w:rFonts w:ascii="Times New Roman" w:hAnsi="Times New Roman" w:cs="Times New Roman"/>
          <w:sz w:val="24"/>
          <w:szCs w:val="24"/>
        </w:rPr>
        <w:t>s podobným složením žáků jako ta naše.</w:t>
      </w:r>
    </w:p>
    <w:p w:rsidR="0021000D" w:rsidRPr="004E4E0F" w:rsidRDefault="0021000D" w:rsidP="008F1CD6">
      <w:pPr>
        <w:rPr>
          <w:rFonts w:ascii="Times New Roman" w:hAnsi="Times New Roman" w:cs="Times New Roman"/>
          <w:sz w:val="24"/>
          <w:szCs w:val="24"/>
        </w:rPr>
      </w:pPr>
      <w:r w:rsidRPr="004E4E0F">
        <w:rPr>
          <w:rFonts w:ascii="Times New Roman" w:hAnsi="Times New Roman" w:cs="Times New Roman"/>
          <w:sz w:val="24"/>
          <w:szCs w:val="24"/>
        </w:rPr>
        <w:t xml:space="preserve">V letošní roce jsme se zúčastnili podruhé tohoto mezinárodního projektu a pro žáky, kteří měli možnost se podruhé </w:t>
      </w:r>
      <w:bookmarkStart w:id="0" w:name="_GoBack"/>
      <w:bookmarkEnd w:id="0"/>
      <w:r w:rsidRPr="004E4E0F">
        <w:rPr>
          <w:rFonts w:ascii="Times New Roman" w:hAnsi="Times New Roman" w:cs="Times New Roman"/>
          <w:sz w:val="24"/>
          <w:szCs w:val="24"/>
        </w:rPr>
        <w:t xml:space="preserve">zapojit do této činnosti vyrábět </w:t>
      </w:r>
      <w:proofErr w:type="gramStart"/>
      <w:r w:rsidRPr="004E4E0F">
        <w:rPr>
          <w:rFonts w:ascii="Times New Roman" w:hAnsi="Times New Roman" w:cs="Times New Roman"/>
          <w:sz w:val="24"/>
          <w:szCs w:val="24"/>
        </w:rPr>
        <w:t>záložky  byla</w:t>
      </w:r>
      <w:proofErr w:type="gramEnd"/>
      <w:r w:rsidRPr="004E4E0F">
        <w:rPr>
          <w:rFonts w:ascii="Times New Roman" w:hAnsi="Times New Roman" w:cs="Times New Roman"/>
          <w:sz w:val="24"/>
          <w:szCs w:val="24"/>
        </w:rPr>
        <w:t xml:space="preserve">  výzvou.  Žáci sami chtěli udělat radost dětem z partnerské školy a sami byli zvědaví jaké záložky dostanou.</w:t>
      </w:r>
    </w:p>
    <w:p w:rsidR="004E4E0F" w:rsidRDefault="0021000D" w:rsidP="008F1C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E0F">
        <w:rPr>
          <w:rFonts w:ascii="Times New Roman" w:hAnsi="Times New Roman" w:cs="Times New Roman"/>
          <w:sz w:val="24"/>
          <w:szCs w:val="24"/>
        </w:rPr>
        <w:t xml:space="preserve">Záložky, které přišly z partnerské školy 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naše žáky nesmírně potěšily.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Děti byly opravdu nadšené a upřímně projevily radost nad spoustou krásných záložek.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části jsme vytvořili malou výstavku, aby mohli i návštěvníci naší školy vidět, jak jsou děti v Kremnici šikovné.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Kremnice js</w:t>
      </w:r>
      <w:r w:rsidR="008F1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obdrželi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propagační materiál krásného města</w:t>
      </w:r>
      <w:r w:rsid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drobné suvenýry.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Součástí balíku byl</w:t>
      </w:r>
      <w:r w:rsidR="004E4E0F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š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kolní časopisy</w:t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které můžeme 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využi</w:t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v hodinách slovenštiny, kterou jsme začali vyučovat 1. rokem.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paní učitelkou </w:t>
      </w:r>
      <w:r w:rsidR="004E4E0F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Osvaldovou </w:t>
      </w:r>
      <w:r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jsme domluvené na 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další případn</w:t>
      </w:r>
      <w:r w:rsidR="004E4E0F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7D10CA" w:rsidRPr="004E4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spolupráci v rámci výměny elektronické komunikace mezi dětmi, případně i mezi námi.</w:t>
      </w:r>
    </w:p>
    <w:p w:rsidR="008F1CD6" w:rsidRDefault="008F1CD6" w:rsidP="002100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příloze posílám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fotografie .</w:t>
      </w:r>
      <w:proofErr w:type="gramEnd"/>
    </w:p>
    <w:p w:rsidR="008F1CD6" w:rsidRDefault="008F1CD6" w:rsidP="002100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1CD6" w:rsidRDefault="008F1CD6" w:rsidP="002100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kolektiv pedagogů Základní školy speciální a Praktické v Litvínově</w:t>
      </w:r>
    </w:p>
    <w:p w:rsidR="008F1CD6" w:rsidRDefault="008F1CD6" w:rsidP="002100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koordinátorka projektu</w:t>
      </w:r>
    </w:p>
    <w:p w:rsidR="008F1CD6" w:rsidRDefault="008F1CD6" w:rsidP="002100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Mgr. Helena Trnková</w:t>
      </w:r>
    </w:p>
    <w:p w:rsidR="007D10CA" w:rsidRPr="004E4E0F" w:rsidRDefault="007D10CA" w:rsidP="0021000D">
      <w:pPr>
        <w:rPr>
          <w:rFonts w:ascii="Times New Roman" w:hAnsi="Times New Roman" w:cs="Times New Roman"/>
          <w:sz w:val="24"/>
          <w:szCs w:val="24"/>
        </w:rPr>
      </w:pPr>
      <w:r w:rsidRPr="004E4E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10CA" w:rsidRDefault="007D10CA" w:rsidP="007D1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10CA" w:rsidRDefault="007D10CA" w:rsidP="007D1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7D10CA" w:rsidRPr="007D10CA" w:rsidRDefault="007D10CA" w:rsidP="007D10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7D10CA" w:rsidRPr="007D10CA" w:rsidRDefault="007D10CA" w:rsidP="007D1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D10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D10CA" w:rsidRPr="007D10CA" w:rsidRDefault="007D10CA" w:rsidP="007D1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D10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D10CA" w:rsidRPr="007D10CA" w:rsidRDefault="007D10CA" w:rsidP="007D10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D10C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D10CA" w:rsidRDefault="007D10CA"/>
    <w:sectPr w:rsidR="007D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CA"/>
    <w:rsid w:val="0021000D"/>
    <w:rsid w:val="004E4E0F"/>
    <w:rsid w:val="007D10CA"/>
    <w:rsid w:val="008F1CD6"/>
    <w:rsid w:val="00F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E053"/>
  <w15:chartTrackingRefBased/>
  <w15:docId w15:val="{4D282BF1-E5A1-4F0A-B5B8-209C580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1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sborovna04 sborovna04</dc:creator>
  <cp:keywords/>
  <dc:description/>
  <cp:lastModifiedBy>sborovna04 sborovna04</cp:lastModifiedBy>
  <cp:revision>3</cp:revision>
  <cp:lastPrinted>2019-11-08T09:03:00Z</cp:lastPrinted>
  <dcterms:created xsi:type="dcterms:W3CDTF">2019-11-08T09:02:00Z</dcterms:created>
  <dcterms:modified xsi:type="dcterms:W3CDTF">2019-11-08T09:03:00Z</dcterms:modified>
</cp:coreProperties>
</file>